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1844"/>
        <w:gridCol w:w="1700"/>
        <w:gridCol w:w="2139"/>
        <w:gridCol w:w="540"/>
        <w:gridCol w:w="299"/>
        <w:gridCol w:w="229"/>
        <w:gridCol w:w="161"/>
        <w:gridCol w:w="457"/>
        <w:gridCol w:w="1831"/>
        <w:gridCol w:w="62"/>
        <w:gridCol w:w="520"/>
        <w:gridCol w:w="370"/>
        <w:gridCol w:w="541"/>
        <w:gridCol w:w="77"/>
        <w:gridCol w:w="429"/>
      </w:tblGrid>
      <w:tr w:rsidR="006853DD" w14:paraId="6ED74338" w14:textId="77777777" w:rsidTr="00AF46B0">
        <w:tc>
          <w:tcPr>
            <w:tcW w:w="1844" w:type="dxa"/>
          </w:tcPr>
          <w:p w14:paraId="01DE5FD7" w14:textId="77777777" w:rsidR="006853DD" w:rsidRDefault="006853DD">
            <w:r>
              <w:t>Name of project:</w:t>
            </w:r>
          </w:p>
        </w:tc>
        <w:tc>
          <w:tcPr>
            <w:tcW w:w="5525" w:type="dxa"/>
            <w:gridSpan w:val="7"/>
          </w:tcPr>
          <w:p w14:paraId="4B0F79D2" w14:textId="77777777" w:rsidR="006853DD" w:rsidRDefault="006853DD"/>
        </w:tc>
        <w:tc>
          <w:tcPr>
            <w:tcW w:w="1893" w:type="dxa"/>
            <w:gridSpan w:val="2"/>
          </w:tcPr>
          <w:p w14:paraId="2BC14868" w14:textId="77777777" w:rsidR="006853DD" w:rsidRPr="006853DD" w:rsidRDefault="006853DD">
            <w:pPr>
              <w:rPr>
                <w:sz w:val="20"/>
                <w:szCs w:val="20"/>
              </w:rPr>
            </w:pPr>
            <w:r w:rsidRPr="006853DD">
              <w:rPr>
                <w:sz w:val="20"/>
                <w:szCs w:val="20"/>
              </w:rPr>
              <w:t>Duration:</w:t>
            </w:r>
          </w:p>
        </w:tc>
        <w:tc>
          <w:tcPr>
            <w:tcW w:w="1937" w:type="dxa"/>
            <w:gridSpan w:val="5"/>
          </w:tcPr>
          <w:p w14:paraId="31038377" w14:textId="77777777" w:rsidR="006853DD" w:rsidRDefault="006853DD"/>
        </w:tc>
      </w:tr>
      <w:tr w:rsidR="006853DD" w14:paraId="052B1D3A" w14:textId="77777777" w:rsidTr="00AF46B0">
        <w:tc>
          <w:tcPr>
            <w:tcW w:w="1844" w:type="dxa"/>
          </w:tcPr>
          <w:p w14:paraId="533AB720" w14:textId="77777777" w:rsidR="006853DD" w:rsidRDefault="006853DD">
            <w:r>
              <w:t>Subject:</w:t>
            </w:r>
          </w:p>
        </w:tc>
        <w:tc>
          <w:tcPr>
            <w:tcW w:w="5525" w:type="dxa"/>
            <w:gridSpan w:val="7"/>
          </w:tcPr>
          <w:p w14:paraId="0E90232A" w14:textId="77777777" w:rsidR="006853DD" w:rsidRDefault="006853DD"/>
        </w:tc>
        <w:tc>
          <w:tcPr>
            <w:tcW w:w="1893" w:type="dxa"/>
            <w:gridSpan w:val="2"/>
          </w:tcPr>
          <w:p w14:paraId="4AA1C23F" w14:textId="77777777" w:rsidR="006853DD" w:rsidRPr="006853DD" w:rsidRDefault="006853DD">
            <w:pPr>
              <w:rPr>
                <w:sz w:val="20"/>
                <w:szCs w:val="20"/>
              </w:rPr>
            </w:pPr>
            <w:r w:rsidRPr="006853DD">
              <w:rPr>
                <w:sz w:val="20"/>
                <w:szCs w:val="20"/>
              </w:rPr>
              <w:t>Year level:</w:t>
            </w:r>
          </w:p>
        </w:tc>
        <w:tc>
          <w:tcPr>
            <w:tcW w:w="1937" w:type="dxa"/>
            <w:gridSpan w:val="5"/>
          </w:tcPr>
          <w:p w14:paraId="3AA5C95F" w14:textId="77777777" w:rsidR="006853DD" w:rsidRDefault="006853DD"/>
        </w:tc>
      </w:tr>
      <w:tr w:rsidR="00FE269D" w14:paraId="3304E96E" w14:textId="77777777" w:rsidTr="00AF46B0">
        <w:tc>
          <w:tcPr>
            <w:tcW w:w="1844" w:type="dxa"/>
          </w:tcPr>
          <w:p w14:paraId="620CFA22" w14:textId="77777777" w:rsidR="00FE269D" w:rsidRPr="00CC0C2F" w:rsidRDefault="000436A3">
            <w:pPr>
              <w:rPr>
                <w:sz w:val="22"/>
                <w:szCs w:val="22"/>
              </w:rPr>
            </w:pPr>
            <w:r w:rsidRPr="00CC0C2F">
              <w:rPr>
                <w:sz w:val="22"/>
                <w:szCs w:val="22"/>
              </w:rPr>
              <w:t>Other subjects area to be included:</w:t>
            </w:r>
          </w:p>
        </w:tc>
        <w:tc>
          <w:tcPr>
            <w:tcW w:w="9355" w:type="dxa"/>
            <w:gridSpan w:val="14"/>
          </w:tcPr>
          <w:p w14:paraId="26E4CFCE" w14:textId="77777777" w:rsidR="00FE269D" w:rsidRDefault="00FE269D"/>
        </w:tc>
      </w:tr>
      <w:tr w:rsidR="00FE269D" w14:paraId="260A97E6" w14:textId="77777777" w:rsidTr="00AF46B0">
        <w:trPr>
          <w:trHeight w:val="109"/>
        </w:trPr>
        <w:tc>
          <w:tcPr>
            <w:tcW w:w="1844" w:type="dxa"/>
            <w:shd w:val="clear" w:color="auto" w:fill="4BACC6" w:themeFill="accent5"/>
          </w:tcPr>
          <w:p w14:paraId="5E7BE166" w14:textId="77777777" w:rsidR="00FE269D" w:rsidRPr="000436A3" w:rsidRDefault="00FE269D">
            <w:pPr>
              <w:rPr>
                <w:sz w:val="12"/>
                <w:szCs w:val="12"/>
              </w:rPr>
            </w:pPr>
          </w:p>
        </w:tc>
        <w:tc>
          <w:tcPr>
            <w:tcW w:w="9355" w:type="dxa"/>
            <w:gridSpan w:val="14"/>
            <w:shd w:val="clear" w:color="auto" w:fill="4BACC6" w:themeFill="accent5"/>
          </w:tcPr>
          <w:p w14:paraId="5182E7FC" w14:textId="77777777" w:rsidR="00FE269D" w:rsidRPr="000436A3" w:rsidRDefault="00FE269D">
            <w:pPr>
              <w:rPr>
                <w:sz w:val="12"/>
                <w:szCs w:val="12"/>
              </w:rPr>
            </w:pPr>
          </w:p>
        </w:tc>
      </w:tr>
      <w:tr w:rsidR="00FE269D" w14:paraId="4DBBA1E7" w14:textId="77777777" w:rsidTr="00AF46B0">
        <w:tc>
          <w:tcPr>
            <w:tcW w:w="1844" w:type="dxa"/>
          </w:tcPr>
          <w:p w14:paraId="7F7214DD" w14:textId="77777777" w:rsidR="00FE269D" w:rsidRDefault="000436A3">
            <w:r>
              <w:t>Project idea</w:t>
            </w:r>
          </w:p>
          <w:p w14:paraId="6B37C591" w14:textId="77777777" w:rsidR="000436A3" w:rsidRDefault="000436A3">
            <w:pPr>
              <w:rPr>
                <w:sz w:val="20"/>
                <w:szCs w:val="20"/>
              </w:rPr>
            </w:pPr>
            <w:r w:rsidRPr="000436A3">
              <w:rPr>
                <w:sz w:val="20"/>
                <w:szCs w:val="20"/>
              </w:rPr>
              <w:t>(</w:t>
            </w:r>
            <w:proofErr w:type="gramStart"/>
            <w:r w:rsidRPr="000436A3">
              <w:rPr>
                <w:sz w:val="20"/>
                <w:szCs w:val="20"/>
              </w:rPr>
              <w:t>summary</w:t>
            </w:r>
            <w:proofErr w:type="gramEnd"/>
            <w:r w:rsidRPr="000436A3">
              <w:rPr>
                <w:sz w:val="20"/>
                <w:szCs w:val="20"/>
              </w:rPr>
              <w:t xml:space="preserve"> of the challenge, investigation, scenario, problem or issue): </w:t>
            </w:r>
          </w:p>
          <w:p w14:paraId="569758F8" w14:textId="77777777" w:rsidR="009F7B9C" w:rsidRPr="000436A3" w:rsidRDefault="009F7B9C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14"/>
          </w:tcPr>
          <w:p w14:paraId="073D1783" w14:textId="77777777" w:rsidR="00FE269D" w:rsidRDefault="00FE269D"/>
        </w:tc>
      </w:tr>
      <w:tr w:rsidR="00FE269D" w14:paraId="7710BD9B" w14:textId="77777777" w:rsidTr="00AF46B0">
        <w:tc>
          <w:tcPr>
            <w:tcW w:w="1844" w:type="dxa"/>
          </w:tcPr>
          <w:p w14:paraId="323F064B" w14:textId="77777777" w:rsidR="00FE269D" w:rsidRDefault="000436A3">
            <w:r>
              <w:t>Driving question:</w:t>
            </w:r>
          </w:p>
        </w:tc>
        <w:tc>
          <w:tcPr>
            <w:tcW w:w="9355" w:type="dxa"/>
            <w:gridSpan w:val="14"/>
          </w:tcPr>
          <w:p w14:paraId="36E129E3" w14:textId="77777777" w:rsidR="00FE269D" w:rsidRDefault="00FE269D"/>
        </w:tc>
      </w:tr>
      <w:tr w:rsidR="00FE269D" w14:paraId="68BDEC74" w14:textId="77777777" w:rsidTr="00AF46B0">
        <w:tc>
          <w:tcPr>
            <w:tcW w:w="1844" w:type="dxa"/>
          </w:tcPr>
          <w:p w14:paraId="6E7074A5" w14:textId="77777777" w:rsidR="00FE269D" w:rsidRDefault="009F7B9C">
            <w:pPr>
              <w:rPr>
                <w:sz w:val="20"/>
                <w:szCs w:val="20"/>
              </w:rPr>
            </w:pPr>
            <w:r>
              <w:t xml:space="preserve">Outcomes: </w:t>
            </w:r>
            <w:r w:rsidRPr="009F7B9C">
              <w:rPr>
                <w:sz w:val="20"/>
                <w:szCs w:val="20"/>
              </w:rPr>
              <w:t>(content</w:t>
            </w:r>
            <w:r w:rsidR="00F8140A" w:rsidRPr="009F7B9C">
              <w:rPr>
                <w:sz w:val="20"/>
                <w:szCs w:val="20"/>
              </w:rPr>
              <w:t>, cross-curricula priorities, general capabilities</w:t>
            </w:r>
            <w:r w:rsidRPr="009F7B9C">
              <w:rPr>
                <w:sz w:val="20"/>
                <w:szCs w:val="20"/>
              </w:rPr>
              <w:t>):</w:t>
            </w:r>
          </w:p>
          <w:p w14:paraId="5846E2D6" w14:textId="6305BEAA" w:rsidR="009F7B9C" w:rsidRDefault="009F7B9C"/>
        </w:tc>
        <w:tc>
          <w:tcPr>
            <w:tcW w:w="9355" w:type="dxa"/>
            <w:gridSpan w:val="14"/>
          </w:tcPr>
          <w:p w14:paraId="32790B94" w14:textId="77777777" w:rsidR="00FE269D" w:rsidRDefault="00FE269D"/>
        </w:tc>
      </w:tr>
      <w:tr w:rsidR="006853DD" w:rsidRPr="006853DD" w14:paraId="03FE43D6" w14:textId="77777777" w:rsidTr="00AF46B0">
        <w:tc>
          <w:tcPr>
            <w:tcW w:w="1844" w:type="dxa"/>
            <w:shd w:val="clear" w:color="auto" w:fill="4BACC6" w:themeFill="accent5"/>
          </w:tcPr>
          <w:p w14:paraId="5925071D" w14:textId="77777777" w:rsidR="006853DD" w:rsidRPr="006853DD" w:rsidRDefault="006853DD">
            <w:pPr>
              <w:rPr>
                <w:sz w:val="12"/>
                <w:szCs w:val="12"/>
              </w:rPr>
            </w:pPr>
          </w:p>
        </w:tc>
        <w:tc>
          <w:tcPr>
            <w:tcW w:w="3839" w:type="dxa"/>
            <w:gridSpan w:val="2"/>
            <w:shd w:val="clear" w:color="auto" w:fill="4BACC6" w:themeFill="accent5"/>
          </w:tcPr>
          <w:p w14:paraId="7C8ECFBA" w14:textId="77777777" w:rsidR="006853DD" w:rsidRPr="006853DD" w:rsidRDefault="006853D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4BACC6" w:themeFill="accent5"/>
          </w:tcPr>
          <w:p w14:paraId="0DC41DDE" w14:textId="77777777" w:rsidR="006853DD" w:rsidRPr="006853DD" w:rsidRDefault="006853DD" w:rsidP="006853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T+A</w:t>
            </w:r>
          </w:p>
        </w:tc>
        <w:tc>
          <w:tcPr>
            <w:tcW w:w="528" w:type="dxa"/>
            <w:gridSpan w:val="2"/>
            <w:shd w:val="clear" w:color="auto" w:fill="4BACC6" w:themeFill="accent5"/>
          </w:tcPr>
          <w:p w14:paraId="37BA7489" w14:textId="77777777" w:rsidR="006853DD" w:rsidRPr="006853DD" w:rsidRDefault="006853DD" w:rsidP="006853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</w:tc>
        <w:tc>
          <w:tcPr>
            <w:tcW w:w="3401" w:type="dxa"/>
            <w:gridSpan w:val="6"/>
            <w:shd w:val="clear" w:color="auto" w:fill="4BACC6" w:themeFill="accent5"/>
          </w:tcPr>
          <w:p w14:paraId="07159007" w14:textId="77777777" w:rsidR="006853DD" w:rsidRPr="006853DD" w:rsidRDefault="006853DD">
            <w:pPr>
              <w:rPr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4BACC6" w:themeFill="accent5"/>
          </w:tcPr>
          <w:p w14:paraId="6143115E" w14:textId="77777777" w:rsidR="006853DD" w:rsidRPr="006853DD" w:rsidRDefault="006853DD" w:rsidP="006853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T+A</w:t>
            </w:r>
          </w:p>
        </w:tc>
        <w:tc>
          <w:tcPr>
            <w:tcW w:w="506" w:type="dxa"/>
            <w:gridSpan w:val="2"/>
            <w:shd w:val="clear" w:color="auto" w:fill="4BACC6" w:themeFill="accent5"/>
          </w:tcPr>
          <w:p w14:paraId="64FE1F29" w14:textId="77777777" w:rsidR="006853DD" w:rsidRPr="006853DD" w:rsidRDefault="006853DD" w:rsidP="006853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</w:tc>
      </w:tr>
      <w:tr w:rsidR="006853DD" w14:paraId="40EDDE00" w14:textId="77777777" w:rsidTr="00AF46B0">
        <w:trPr>
          <w:trHeight w:val="296"/>
        </w:trPr>
        <w:tc>
          <w:tcPr>
            <w:tcW w:w="1844" w:type="dxa"/>
            <w:vMerge w:val="restart"/>
          </w:tcPr>
          <w:p w14:paraId="4C7D1759" w14:textId="77777777" w:rsidR="006853DD" w:rsidRDefault="006853DD" w:rsidP="00F8140A">
            <w:r>
              <w:t>21</w:t>
            </w:r>
            <w:r w:rsidRPr="00F8140A">
              <w:rPr>
                <w:vertAlign w:val="superscript"/>
              </w:rPr>
              <w:t>st</w:t>
            </w:r>
            <w:r>
              <w:t xml:space="preserve"> century skills </w:t>
            </w:r>
            <w:r w:rsidRPr="00F8140A">
              <w:rPr>
                <w:sz w:val="20"/>
                <w:szCs w:val="20"/>
              </w:rPr>
              <w:t>(explicitly taught and assessed ‘T+A’ or encouraged ‘E’):</w:t>
            </w:r>
            <w:r>
              <w:t xml:space="preserve"> </w:t>
            </w:r>
          </w:p>
        </w:tc>
        <w:tc>
          <w:tcPr>
            <w:tcW w:w="3839" w:type="dxa"/>
            <w:gridSpan w:val="2"/>
          </w:tcPr>
          <w:p w14:paraId="75F58A6B" w14:textId="77777777" w:rsidR="006853DD" w:rsidRPr="006853DD" w:rsidRDefault="006853DD">
            <w:pPr>
              <w:rPr>
                <w:sz w:val="20"/>
                <w:szCs w:val="20"/>
              </w:rPr>
            </w:pPr>
            <w:r w:rsidRPr="006853DD">
              <w:rPr>
                <w:sz w:val="20"/>
                <w:szCs w:val="20"/>
              </w:rPr>
              <w:t>Collaboration:</w:t>
            </w:r>
          </w:p>
        </w:tc>
        <w:tc>
          <w:tcPr>
            <w:tcW w:w="540" w:type="dxa"/>
          </w:tcPr>
          <w:p w14:paraId="67CC29F3" w14:textId="77777777" w:rsidR="006853DD" w:rsidRPr="006853DD" w:rsidRDefault="006853DD" w:rsidP="006853D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14:paraId="1E722B84" w14:textId="77777777" w:rsidR="006853DD" w:rsidRPr="00743516" w:rsidRDefault="006853DD" w:rsidP="007435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6"/>
          </w:tcPr>
          <w:p w14:paraId="1CFC316F" w14:textId="77777777" w:rsidR="006853DD" w:rsidRPr="006853DD" w:rsidRDefault="006853DD">
            <w:pPr>
              <w:rPr>
                <w:sz w:val="20"/>
                <w:szCs w:val="20"/>
              </w:rPr>
            </w:pPr>
            <w:r w:rsidRPr="006853DD">
              <w:rPr>
                <w:sz w:val="20"/>
                <w:szCs w:val="20"/>
              </w:rPr>
              <w:t>Other:</w:t>
            </w:r>
          </w:p>
        </w:tc>
        <w:tc>
          <w:tcPr>
            <w:tcW w:w="541" w:type="dxa"/>
          </w:tcPr>
          <w:p w14:paraId="120137EF" w14:textId="77777777" w:rsidR="006853DD" w:rsidRDefault="006853DD" w:rsidP="0074351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6" w:type="dxa"/>
            <w:gridSpan w:val="2"/>
          </w:tcPr>
          <w:p w14:paraId="53CB7FAC" w14:textId="77777777" w:rsidR="006853DD" w:rsidRDefault="006853DD" w:rsidP="00743516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6853DD" w14:paraId="71827EE4" w14:textId="77777777" w:rsidTr="00AF46B0">
        <w:trPr>
          <w:trHeight w:val="511"/>
        </w:trPr>
        <w:tc>
          <w:tcPr>
            <w:tcW w:w="1844" w:type="dxa"/>
            <w:vMerge/>
          </w:tcPr>
          <w:p w14:paraId="006A6ACA" w14:textId="77777777" w:rsidR="006853DD" w:rsidRDefault="006853DD" w:rsidP="00F8140A"/>
        </w:tc>
        <w:tc>
          <w:tcPr>
            <w:tcW w:w="3839" w:type="dxa"/>
            <w:gridSpan w:val="2"/>
          </w:tcPr>
          <w:p w14:paraId="0D8F711F" w14:textId="77777777" w:rsidR="006853DD" w:rsidRPr="006853DD" w:rsidRDefault="006853DD">
            <w:pPr>
              <w:rPr>
                <w:sz w:val="20"/>
                <w:szCs w:val="20"/>
              </w:rPr>
            </w:pPr>
            <w:r w:rsidRPr="006853DD">
              <w:rPr>
                <w:sz w:val="20"/>
                <w:szCs w:val="20"/>
              </w:rPr>
              <w:t>Presentation:</w:t>
            </w:r>
          </w:p>
        </w:tc>
        <w:tc>
          <w:tcPr>
            <w:tcW w:w="540" w:type="dxa"/>
          </w:tcPr>
          <w:p w14:paraId="52F36C68" w14:textId="77777777" w:rsidR="006853DD" w:rsidRPr="00743516" w:rsidRDefault="006853DD" w:rsidP="007435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14:paraId="5F92B552" w14:textId="77777777" w:rsidR="006853DD" w:rsidRPr="00743516" w:rsidRDefault="006853DD" w:rsidP="007435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6"/>
          </w:tcPr>
          <w:p w14:paraId="1A4303BA" w14:textId="77777777" w:rsidR="006853DD" w:rsidRPr="006853DD" w:rsidRDefault="006853DD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17F2B07E" w14:textId="77777777" w:rsidR="006853DD" w:rsidRDefault="006853DD" w:rsidP="0074351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6" w:type="dxa"/>
            <w:gridSpan w:val="2"/>
          </w:tcPr>
          <w:p w14:paraId="546994E9" w14:textId="77777777" w:rsidR="006853DD" w:rsidRDefault="006853DD" w:rsidP="00743516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6853DD" w14:paraId="405F8355" w14:textId="77777777" w:rsidTr="00AF46B0">
        <w:trPr>
          <w:trHeight w:val="449"/>
        </w:trPr>
        <w:tc>
          <w:tcPr>
            <w:tcW w:w="1844" w:type="dxa"/>
            <w:vMerge/>
          </w:tcPr>
          <w:p w14:paraId="364ADF46" w14:textId="77777777" w:rsidR="006853DD" w:rsidRDefault="006853DD" w:rsidP="00F8140A"/>
        </w:tc>
        <w:tc>
          <w:tcPr>
            <w:tcW w:w="3839" w:type="dxa"/>
            <w:gridSpan w:val="2"/>
          </w:tcPr>
          <w:p w14:paraId="71645060" w14:textId="77777777" w:rsidR="006853DD" w:rsidRPr="006853DD" w:rsidRDefault="006853DD">
            <w:pPr>
              <w:rPr>
                <w:sz w:val="20"/>
                <w:szCs w:val="20"/>
              </w:rPr>
            </w:pPr>
            <w:r w:rsidRPr="006853DD">
              <w:rPr>
                <w:sz w:val="20"/>
                <w:szCs w:val="20"/>
              </w:rPr>
              <w:t>Critical Thinking:</w:t>
            </w:r>
          </w:p>
        </w:tc>
        <w:tc>
          <w:tcPr>
            <w:tcW w:w="540" w:type="dxa"/>
          </w:tcPr>
          <w:p w14:paraId="306C6BD0" w14:textId="77777777" w:rsidR="006853DD" w:rsidRPr="00743516" w:rsidRDefault="006853DD" w:rsidP="007435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14:paraId="4A70C4A2" w14:textId="77777777" w:rsidR="006853DD" w:rsidRPr="00743516" w:rsidRDefault="006853DD" w:rsidP="007435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6"/>
          </w:tcPr>
          <w:p w14:paraId="63344BEC" w14:textId="77777777" w:rsidR="006853DD" w:rsidRPr="006853DD" w:rsidRDefault="006853DD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68518B1A" w14:textId="77777777" w:rsidR="006853DD" w:rsidRDefault="006853DD" w:rsidP="0074351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6" w:type="dxa"/>
            <w:gridSpan w:val="2"/>
          </w:tcPr>
          <w:p w14:paraId="1B5253A4" w14:textId="77777777" w:rsidR="006853DD" w:rsidRDefault="006853DD" w:rsidP="00743516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FE269D" w14:paraId="2C384B76" w14:textId="77777777" w:rsidTr="00AF46B0">
        <w:tc>
          <w:tcPr>
            <w:tcW w:w="1844" w:type="dxa"/>
            <w:shd w:val="clear" w:color="auto" w:fill="4BACC6" w:themeFill="accent5"/>
          </w:tcPr>
          <w:p w14:paraId="2B3E3C08" w14:textId="77777777" w:rsidR="00FE269D" w:rsidRPr="00F8140A" w:rsidRDefault="00FE269D">
            <w:pPr>
              <w:rPr>
                <w:sz w:val="12"/>
                <w:szCs w:val="12"/>
              </w:rPr>
            </w:pPr>
          </w:p>
        </w:tc>
        <w:tc>
          <w:tcPr>
            <w:tcW w:w="9355" w:type="dxa"/>
            <w:gridSpan w:val="14"/>
            <w:shd w:val="clear" w:color="auto" w:fill="4BACC6" w:themeFill="accent5"/>
          </w:tcPr>
          <w:p w14:paraId="0D91C4D1" w14:textId="77777777" w:rsidR="00FE269D" w:rsidRPr="00F8140A" w:rsidRDefault="00FE269D">
            <w:pPr>
              <w:rPr>
                <w:sz w:val="12"/>
                <w:szCs w:val="12"/>
              </w:rPr>
            </w:pPr>
          </w:p>
        </w:tc>
      </w:tr>
      <w:tr w:rsidR="00C25961" w14:paraId="7D0920A3" w14:textId="77777777" w:rsidTr="00C25961">
        <w:trPr>
          <w:trHeight w:val="1246"/>
        </w:trPr>
        <w:tc>
          <w:tcPr>
            <w:tcW w:w="1844" w:type="dxa"/>
            <w:vMerge w:val="restart"/>
          </w:tcPr>
          <w:p w14:paraId="06B3B6ED" w14:textId="77777777" w:rsidR="00C25961" w:rsidRDefault="00C25961">
            <w:r>
              <w:t>Culminating products and performances:</w:t>
            </w:r>
          </w:p>
        </w:tc>
        <w:tc>
          <w:tcPr>
            <w:tcW w:w="1700" w:type="dxa"/>
          </w:tcPr>
          <w:p w14:paraId="377D5965" w14:textId="28CC12C1" w:rsidR="00C25961" w:rsidRPr="00C25961" w:rsidRDefault="00C25961">
            <w:pPr>
              <w:rPr>
                <w:sz w:val="20"/>
                <w:szCs w:val="20"/>
              </w:rPr>
            </w:pPr>
            <w:r w:rsidRPr="00C25961">
              <w:rPr>
                <w:sz w:val="20"/>
                <w:szCs w:val="20"/>
              </w:rPr>
              <w:t>Group:</w:t>
            </w:r>
          </w:p>
        </w:tc>
        <w:tc>
          <w:tcPr>
            <w:tcW w:w="5656" w:type="dxa"/>
            <w:gridSpan w:val="7"/>
            <w:tcBorders>
              <w:right w:val="single" w:sz="4" w:space="0" w:color="auto"/>
            </w:tcBorders>
          </w:tcPr>
          <w:p w14:paraId="5EDB537A" w14:textId="77777777" w:rsidR="00C25961" w:rsidRDefault="00C25961"/>
        </w:tc>
        <w:tc>
          <w:tcPr>
            <w:tcW w:w="1999" w:type="dxa"/>
            <w:gridSpan w:val="6"/>
            <w:vMerge w:val="restart"/>
            <w:tcBorders>
              <w:left w:val="single" w:sz="4" w:space="0" w:color="auto"/>
            </w:tcBorders>
          </w:tcPr>
          <w:p w14:paraId="1F1E5CB8" w14:textId="77777777" w:rsidR="00C25961" w:rsidRPr="00743516" w:rsidRDefault="00C25961" w:rsidP="00743516">
            <w:pPr>
              <w:rPr>
                <w:sz w:val="20"/>
                <w:szCs w:val="20"/>
              </w:rPr>
            </w:pPr>
            <w:r w:rsidRPr="00743516">
              <w:rPr>
                <w:sz w:val="20"/>
                <w:szCs w:val="20"/>
              </w:rPr>
              <w:t>Project audience (please add specific details):</w:t>
            </w:r>
          </w:p>
          <w:p w14:paraId="6AD7B9CF" w14:textId="77777777" w:rsidR="00C25961" w:rsidRPr="00743516" w:rsidRDefault="00C25961" w:rsidP="007435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743516">
              <w:rPr>
                <w:sz w:val="20"/>
                <w:szCs w:val="20"/>
              </w:rPr>
              <w:t>class</w:t>
            </w:r>
            <w:proofErr w:type="gramEnd"/>
          </w:p>
          <w:p w14:paraId="71003887" w14:textId="77777777" w:rsidR="00C25961" w:rsidRPr="00743516" w:rsidRDefault="00C25961" w:rsidP="007435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743516">
              <w:rPr>
                <w:sz w:val="20"/>
                <w:szCs w:val="20"/>
              </w:rPr>
              <w:t>school</w:t>
            </w:r>
            <w:proofErr w:type="gramEnd"/>
          </w:p>
          <w:p w14:paraId="30857679" w14:textId="77777777" w:rsidR="00C25961" w:rsidRPr="00743516" w:rsidRDefault="00C25961" w:rsidP="007435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743516">
              <w:rPr>
                <w:sz w:val="20"/>
                <w:szCs w:val="20"/>
              </w:rPr>
              <w:t>community</w:t>
            </w:r>
            <w:proofErr w:type="gramEnd"/>
          </w:p>
          <w:p w14:paraId="0B1EDB4C" w14:textId="77777777" w:rsidR="00C25961" w:rsidRPr="00743516" w:rsidRDefault="00C25961" w:rsidP="007435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743516">
              <w:rPr>
                <w:sz w:val="20"/>
                <w:szCs w:val="20"/>
              </w:rPr>
              <w:t>experts</w:t>
            </w:r>
            <w:proofErr w:type="gramEnd"/>
            <w:r w:rsidRPr="00743516">
              <w:rPr>
                <w:sz w:val="20"/>
                <w:szCs w:val="20"/>
              </w:rPr>
              <w:t xml:space="preserve"> </w:t>
            </w:r>
          </w:p>
          <w:p w14:paraId="39CFB632" w14:textId="77777777" w:rsidR="00C25961" w:rsidRDefault="00C25961" w:rsidP="00743516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743516">
              <w:rPr>
                <w:sz w:val="20"/>
                <w:szCs w:val="20"/>
              </w:rPr>
              <w:t>web</w:t>
            </w:r>
            <w:proofErr w:type="gramEnd"/>
            <w:r>
              <w:t xml:space="preserve"> </w:t>
            </w:r>
          </w:p>
          <w:p w14:paraId="708D6FDB" w14:textId="77777777" w:rsidR="00C25961" w:rsidRPr="00743516" w:rsidRDefault="00C25961" w:rsidP="00743516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743516">
              <w:rPr>
                <w:sz w:val="20"/>
                <w:szCs w:val="20"/>
              </w:rPr>
              <w:t>other</w:t>
            </w:r>
            <w:proofErr w:type="gramEnd"/>
            <w:r w:rsidRPr="00743516">
              <w:rPr>
                <w:sz w:val="20"/>
                <w:szCs w:val="20"/>
              </w:rPr>
              <w:t>: ________________</w:t>
            </w:r>
          </w:p>
        </w:tc>
      </w:tr>
      <w:tr w:rsidR="00C25961" w14:paraId="3475771A" w14:textId="77777777" w:rsidTr="00AF46B0">
        <w:trPr>
          <w:trHeight w:val="1552"/>
        </w:trPr>
        <w:tc>
          <w:tcPr>
            <w:tcW w:w="1844" w:type="dxa"/>
            <w:vMerge/>
          </w:tcPr>
          <w:p w14:paraId="0E27ED86" w14:textId="77777777" w:rsidR="00C25961" w:rsidRDefault="00C25961"/>
        </w:tc>
        <w:tc>
          <w:tcPr>
            <w:tcW w:w="1700" w:type="dxa"/>
          </w:tcPr>
          <w:p w14:paraId="2CCFEFC5" w14:textId="22979989" w:rsidR="00C25961" w:rsidRPr="00C25961" w:rsidRDefault="00C25961" w:rsidP="00C25961">
            <w:pPr>
              <w:rPr>
                <w:sz w:val="20"/>
                <w:szCs w:val="20"/>
              </w:rPr>
            </w:pPr>
            <w:r w:rsidRPr="00C25961">
              <w:rPr>
                <w:sz w:val="20"/>
                <w:szCs w:val="20"/>
              </w:rPr>
              <w:t>Individual:</w:t>
            </w:r>
          </w:p>
        </w:tc>
        <w:tc>
          <w:tcPr>
            <w:tcW w:w="5656" w:type="dxa"/>
            <w:gridSpan w:val="7"/>
            <w:tcBorders>
              <w:right w:val="single" w:sz="4" w:space="0" w:color="auto"/>
            </w:tcBorders>
          </w:tcPr>
          <w:p w14:paraId="402E1F7D" w14:textId="77777777" w:rsidR="00C25961" w:rsidRDefault="00C25961"/>
        </w:tc>
        <w:tc>
          <w:tcPr>
            <w:tcW w:w="1999" w:type="dxa"/>
            <w:gridSpan w:val="6"/>
            <w:vMerge/>
            <w:tcBorders>
              <w:left w:val="single" w:sz="4" w:space="0" w:color="auto"/>
            </w:tcBorders>
          </w:tcPr>
          <w:p w14:paraId="447AC21C" w14:textId="77777777" w:rsidR="00C25961" w:rsidRPr="00743516" w:rsidRDefault="00C25961" w:rsidP="00743516">
            <w:pPr>
              <w:rPr>
                <w:sz w:val="20"/>
                <w:szCs w:val="20"/>
              </w:rPr>
            </w:pPr>
          </w:p>
        </w:tc>
      </w:tr>
      <w:tr w:rsidR="00743516" w14:paraId="262DEB7F" w14:textId="77777777" w:rsidTr="00AF46B0">
        <w:tc>
          <w:tcPr>
            <w:tcW w:w="1844" w:type="dxa"/>
          </w:tcPr>
          <w:p w14:paraId="6236059F" w14:textId="77777777" w:rsidR="00743516" w:rsidRDefault="00743516">
            <w:r>
              <w:t>Hook lesson (to launch inquiry and engage students):</w:t>
            </w:r>
          </w:p>
        </w:tc>
        <w:tc>
          <w:tcPr>
            <w:tcW w:w="7356" w:type="dxa"/>
            <w:gridSpan w:val="8"/>
            <w:tcBorders>
              <w:right w:val="nil"/>
            </w:tcBorders>
          </w:tcPr>
          <w:p w14:paraId="4D82A111" w14:textId="77777777" w:rsidR="00743516" w:rsidRDefault="00743516"/>
        </w:tc>
        <w:tc>
          <w:tcPr>
            <w:tcW w:w="1999" w:type="dxa"/>
            <w:gridSpan w:val="6"/>
            <w:tcBorders>
              <w:left w:val="nil"/>
            </w:tcBorders>
          </w:tcPr>
          <w:p w14:paraId="2769F021" w14:textId="77777777" w:rsidR="00743516" w:rsidRDefault="00743516"/>
        </w:tc>
      </w:tr>
      <w:tr w:rsidR="00AF46B0" w14:paraId="5BB00573" w14:textId="77777777" w:rsidTr="00AF46B0">
        <w:trPr>
          <w:trHeight w:val="197"/>
        </w:trPr>
        <w:tc>
          <w:tcPr>
            <w:tcW w:w="1844" w:type="dxa"/>
            <w:vMerge w:val="restart"/>
          </w:tcPr>
          <w:p w14:paraId="4AB021E1" w14:textId="77777777" w:rsidR="00AF46B0" w:rsidRDefault="00AF46B0">
            <w:r>
              <w:t>Assessments:</w:t>
            </w:r>
          </w:p>
        </w:tc>
        <w:tc>
          <w:tcPr>
            <w:tcW w:w="1700" w:type="dxa"/>
            <w:vMerge w:val="restart"/>
          </w:tcPr>
          <w:p w14:paraId="6BB9CC55" w14:textId="593FD5FA" w:rsidR="00AF46B0" w:rsidRPr="00743516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="002C413C">
              <w:rPr>
                <w:b/>
                <w:sz w:val="20"/>
                <w:szCs w:val="20"/>
                <w:u w:val="single"/>
              </w:rPr>
              <w:t>for</w:t>
            </w:r>
            <w:bookmarkStart w:id="0" w:name="_GoBack"/>
            <w:bookmarkEnd w:id="0"/>
            <w:r w:rsidRPr="0061732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Learning: (during project)</w:t>
            </w:r>
          </w:p>
        </w:tc>
        <w:tc>
          <w:tcPr>
            <w:tcW w:w="2978" w:type="dxa"/>
            <w:gridSpan w:val="3"/>
            <w:tcBorders>
              <w:right w:val="nil"/>
            </w:tcBorders>
          </w:tcPr>
          <w:p w14:paraId="51E0CEAA" w14:textId="043C49D1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maps</w:t>
            </w:r>
            <w:r w:rsidR="00DB6612">
              <w:rPr>
                <w:sz w:val="20"/>
                <w:szCs w:val="20"/>
              </w:rPr>
              <w:t>/notes</w:t>
            </w:r>
          </w:p>
        </w:tc>
        <w:tc>
          <w:tcPr>
            <w:tcW w:w="390" w:type="dxa"/>
            <w:gridSpan w:val="2"/>
            <w:tcBorders>
              <w:right w:val="nil"/>
            </w:tcBorders>
          </w:tcPr>
          <w:p w14:paraId="38653E47" w14:textId="77777777" w:rsidR="00AF46B0" w:rsidRPr="00AF46B0" w:rsidRDefault="00AF46B0" w:rsidP="007435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858" w:type="dxa"/>
            <w:gridSpan w:val="7"/>
          </w:tcPr>
          <w:p w14:paraId="370954D4" w14:textId="705FAAD9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Pr="00AF46B0">
              <w:rPr>
                <w:sz w:val="20"/>
                <w:szCs w:val="20"/>
              </w:rPr>
              <w:t>presentations</w:t>
            </w:r>
          </w:p>
        </w:tc>
        <w:tc>
          <w:tcPr>
            <w:tcW w:w="429" w:type="dxa"/>
            <w:tcBorders>
              <w:left w:val="nil"/>
            </w:tcBorders>
          </w:tcPr>
          <w:p w14:paraId="7C080B8C" w14:textId="77777777" w:rsidR="00AF46B0" w:rsidRDefault="00AF46B0" w:rsidP="0074351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F46B0" w14:paraId="347CA6AE" w14:textId="77777777" w:rsidTr="00DB6612">
        <w:trPr>
          <w:trHeight w:val="261"/>
        </w:trPr>
        <w:tc>
          <w:tcPr>
            <w:tcW w:w="1844" w:type="dxa"/>
            <w:vMerge/>
          </w:tcPr>
          <w:p w14:paraId="0ACDF5E8" w14:textId="4C5D3819" w:rsidR="00743516" w:rsidRDefault="00743516"/>
        </w:tc>
        <w:tc>
          <w:tcPr>
            <w:tcW w:w="1700" w:type="dxa"/>
            <w:vMerge/>
          </w:tcPr>
          <w:p w14:paraId="1A5F72B1" w14:textId="77777777" w:rsidR="00743516" w:rsidRPr="00743516" w:rsidRDefault="0074351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nil"/>
            </w:tcBorders>
          </w:tcPr>
          <w:p w14:paraId="5ABFA69F" w14:textId="0D1F3FFA" w:rsidR="00743516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390" w:type="dxa"/>
            <w:gridSpan w:val="2"/>
            <w:tcBorders>
              <w:right w:val="nil"/>
            </w:tcBorders>
          </w:tcPr>
          <w:p w14:paraId="0568160E" w14:textId="77777777" w:rsidR="00743516" w:rsidRPr="00AF46B0" w:rsidRDefault="00743516" w:rsidP="007435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right w:val="nil"/>
            </w:tcBorders>
          </w:tcPr>
          <w:p w14:paraId="0522C6F8" w14:textId="4DDBF10E" w:rsidR="00743516" w:rsidRPr="00AF46B0" w:rsidRDefault="00DB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Preliminary plans/prototypes</w:t>
            </w:r>
          </w:p>
        </w:tc>
        <w:tc>
          <w:tcPr>
            <w:tcW w:w="988" w:type="dxa"/>
            <w:gridSpan w:val="3"/>
            <w:tcBorders>
              <w:left w:val="nil"/>
            </w:tcBorders>
          </w:tcPr>
          <w:p w14:paraId="2237CE32" w14:textId="77777777" w:rsidR="00743516" w:rsidRPr="00AF46B0" w:rsidRDefault="00743516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14:paraId="51EE0D2F" w14:textId="77777777" w:rsidR="00743516" w:rsidRDefault="00743516" w:rsidP="0074351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F46B0" w14:paraId="74768AEE" w14:textId="77777777" w:rsidTr="00AF46B0">
        <w:trPr>
          <w:trHeight w:val="358"/>
        </w:trPr>
        <w:tc>
          <w:tcPr>
            <w:tcW w:w="1844" w:type="dxa"/>
            <w:vMerge/>
          </w:tcPr>
          <w:p w14:paraId="2D133C8D" w14:textId="77777777" w:rsidR="00743516" w:rsidRDefault="00743516"/>
        </w:tc>
        <w:tc>
          <w:tcPr>
            <w:tcW w:w="1700" w:type="dxa"/>
            <w:vMerge/>
          </w:tcPr>
          <w:p w14:paraId="5606B0CF" w14:textId="77777777" w:rsidR="00743516" w:rsidRPr="00743516" w:rsidRDefault="0074351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nil"/>
            </w:tcBorders>
          </w:tcPr>
          <w:p w14:paraId="59B9C8E5" w14:textId="3421BB67" w:rsidR="00743516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tests/exams</w:t>
            </w:r>
          </w:p>
        </w:tc>
        <w:tc>
          <w:tcPr>
            <w:tcW w:w="390" w:type="dxa"/>
            <w:gridSpan w:val="2"/>
            <w:tcBorders>
              <w:right w:val="nil"/>
            </w:tcBorders>
          </w:tcPr>
          <w:p w14:paraId="475CCEE9" w14:textId="77777777" w:rsidR="00743516" w:rsidRPr="00AF46B0" w:rsidRDefault="00743516" w:rsidP="007435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right w:val="nil"/>
            </w:tcBorders>
          </w:tcPr>
          <w:p w14:paraId="4E7A92B1" w14:textId="55777711" w:rsidR="00743516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 drafts</w:t>
            </w:r>
          </w:p>
        </w:tc>
        <w:tc>
          <w:tcPr>
            <w:tcW w:w="1570" w:type="dxa"/>
            <w:gridSpan w:val="5"/>
            <w:tcBorders>
              <w:left w:val="nil"/>
            </w:tcBorders>
          </w:tcPr>
          <w:p w14:paraId="4F5A662B" w14:textId="77777777" w:rsidR="00743516" w:rsidRPr="00AF46B0" w:rsidRDefault="00743516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14:paraId="5A0E5F9A" w14:textId="77777777" w:rsidR="00743516" w:rsidRDefault="00743516" w:rsidP="0074351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F46B0" w14:paraId="4D2E98B6" w14:textId="77777777" w:rsidTr="00AF46B0">
        <w:trPr>
          <w:trHeight w:val="347"/>
        </w:trPr>
        <w:tc>
          <w:tcPr>
            <w:tcW w:w="1844" w:type="dxa"/>
            <w:vMerge/>
          </w:tcPr>
          <w:p w14:paraId="02BCD390" w14:textId="77777777" w:rsidR="00AF46B0" w:rsidRDefault="00AF46B0"/>
        </w:tc>
        <w:tc>
          <w:tcPr>
            <w:tcW w:w="1700" w:type="dxa"/>
            <w:vMerge w:val="restart"/>
          </w:tcPr>
          <w:p w14:paraId="210CDB9C" w14:textId="042276AD" w:rsidR="00AF46B0" w:rsidRPr="00743516" w:rsidRDefault="00AF46B0" w:rsidP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Pr="00617324">
              <w:rPr>
                <w:b/>
                <w:sz w:val="20"/>
                <w:szCs w:val="20"/>
                <w:u w:val="single"/>
              </w:rPr>
              <w:t xml:space="preserve">as </w:t>
            </w:r>
            <w:r>
              <w:rPr>
                <w:sz w:val="20"/>
                <w:szCs w:val="20"/>
              </w:rPr>
              <w:t>Learning: (during project)</w:t>
            </w:r>
          </w:p>
        </w:tc>
        <w:tc>
          <w:tcPr>
            <w:tcW w:w="2978" w:type="dxa"/>
            <w:gridSpan w:val="3"/>
            <w:tcBorders>
              <w:right w:val="nil"/>
            </w:tcBorders>
          </w:tcPr>
          <w:p w14:paraId="0551AE2B" w14:textId="47DF1D65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journal/blog</w:t>
            </w:r>
          </w:p>
        </w:tc>
        <w:tc>
          <w:tcPr>
            <w:tcW w:w="390" w:type="dxa"/>
            <w:gridSpan w:val="2"/>
            <w:tcBorders>
              <w:right w:val="nil"/>
            </w:tcBorders>
          </w:tcPr>
          <w:p w14:paraId="29935E78" w14:textId="77777777" w:rsidR="00AF46B0" w:rsidRPr="00AF46B0" w:rsidRDefault="00AF46B0" w:rsidP="007435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right w:val="nil"/>
            </w:tcBorders>
          </w:tcPr>
          <w:p w14:paraId="159BF9F0" w14:textId="49972E7C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Checklists</w:t>
            </w:r>
          </w:p>
        </w:tc>
        <w:tc>
          <w:tcPr>
            <w:tcW w:w="1570" w:type="dxa"/>
            <w:gridSpan w:val="5"/>
            <w:tcBorders>
              <w:left w:val="nil"/>
            </w:tcBorders>
          </w:tcPr>
          <w:p w14:paraId="1BD02596" w14:textId="77777777" w:rsidR="00AF46B0" w:rsidRPr="00AF46B0" w:rsidRDefault="00AF46B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14:paraId="1B3EA437" w14:textId="77777777" w:rsidR="00AF46B0" w:rsidRDefault="00AF46B0" w:rsidP="0074351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F46B0" w14:paraId="3ED71D0C" w14:textId="77777777" w:rsidTr="00AF46B0">
        <w:trPr>
          <w:trHeight w:val="307"/>
        </w:trPr>
        <w:tc>
          <w:tcPr>
            <w:tcW w:w="1844" w:type="dxa"/>
            <w:vMerge/>
          </w:tcPr>
          <w:p w14:paraId="0FA569F1" w14:textId="77777777" w:rsidR="00AF46B0" w:rsidRDefault="00AF46B0"/>
        </w:tc>
        <w:tc>
          <w:tcPr>
            <w:tcW w:w="1700" w:type="dxa"/>
            <w:vMerge/>
          </w:tcPr>
          <w:p w14:paraId="57DE04A3" w14:textId="77777777" w:rsidR="00AF46B0" w:rsidRPr="00743516" w:rsidRDefault="00AF46B0" w:rsidP="0074351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nil"/>
            </w:tcBorders>
          </w:tcPr>
          <w:p w14:paraId="7B64C2FE" w14:textId="51730D6F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Goals/Medals/Missions</w:t>
            </w:r>
          </w:p>
        </w:tc>
        <w:tc>
          <w:tcPr>
            <w:tcW w:w="390" w:type="dxa"/>
            <w:gridSpan w:val="2"/>
            <w:tcBorders>
              <w:right w:val="nil"/>
            </w:tcBorders>
          </w:tcPr>
          <w:p w14:paraId="63998C0C" w14:textId="77777777" w:rsidR="00AF46B0" w:rsidRPr="00AF46B0" w:rsidRDefault="00AF46B0" w:rsidP="007435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right w:val="nil"/>
            </w:tcBorders>
          </w:tcPr>
          <w:p w14:paraId="149E9947" w14:textId="53599164" w:rsidR="00AF46B0" w:rsidRPr="00AF46B0" w:rsidRDefault="00AF46B0" w:rsidP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SOLO taxonomy </w:t>
            </w:r>
          </w:p>
        </w:tc>
        <w:tc>
          <w:tcPr>
            <w:tcW w:w="1570" w:type="dxa"/>
            <w:gridSpan w:val="5"/>
            <w:tcBorders>
              <w:left w:val="nil"/>
            </w:tcBorders>
          </w:tcPr>
          <w:p w14:paraId="236B085E" w14:textId="77777777" w:rsidR="00AF46B0" w:rsidRPr="00AF46B0" w:rsidRDefault="00AF46B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14:paraId="5C2CD43D" w14:textId="77777777" w:rsidR="00AF46B0" w:rsidRDefault="00AF46B0" w:rsidP="0074351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F46B0" w14:paraId="720608E2" w14:textId="77777777" w:rsidTr="00AF46B0">
        <w:trPr>
          <w:trHeight w:val="314"/>
        </w:trPr>
        <w:tc>
          <w:tcPr>
            <w:tcW w:w="1844" w:type="dxa"/>
            <w:vMerge/>
          </w:tcPr>
          <w:p w14:paraId="5D823CFC" w14:textId="77777777" w:rsidR="00AF46B0" w:rsidRDefault="00AF46B0"/>
        </w:tc>
        <w:tc>
          <w:tcPr>
            <w:tcW w:w="1700" w:type="dxa"/>
            <w:vMerge/>
          </w:tcPr>
          <w:p w14:paraId="6415283A" w14:textId="77777777" w:rsidR="00AF46B0" w:rsidRPr="00743516" w:rsidRDefault="00AF46B0" w:rsidP="0074351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nil"/>
            </w:tcBorders>
          </w:tcPr>
          <w:p w14:paraId="1AB53202" w14:textId="2E2B7E26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KWL table</w:t>
            </w:r>
          </w:p>
        </w:tc>
        <w:tc>
          <w:tcPr>
            <w:tcW w:w="390" w:type="dxa"/>
            <w:gridSpan w:val="2"/>
            <w:tcBorders>
              <w:right w:val="nil"/>
            </w:tcBorders>
          </w:tcPr>
          <w:p w14:paraId="344C30A6" w14:textId="77777777" w:rsidR="00AF46B0" w:rsidRPr="00AF46B0" w:rsidRDefault="00AF46B0" w:rsidP="007435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right w:val="nil"/>
            </w:tcBorders>
          </w:tcPr>
          <w:p w14:paraId="69F31370" w14:textId="1E6B5321" w:rsidR="00AF46B0" w:rsidRPr="00AF46B0" w:rsidRDefault="00AF46B0" w:rsidP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 Learner </w:t>
            </w:r>
            <w:r w:rsidR="00CC0C2F">
              <w:rPr>
                <w:sz w:val="20"/>
                <w:szCs w:val="20"/>
              </w:rPr>
              <w:t>rubric</w:t>
            </w:r>
          </w:p>
        </w:tc>
        <w:tc>
          <w:tcPr>
            <w:tcW w:w="1570" w:type="dxa"/>
            <w:gridSpan w:val="5"/>
            <w:tcBorders>
              <w:left w:val="nil"/>
            </w:tcBorders>
          </w:tcPr>
          <w:p w14:paraId="2D3DA64D" w14:textId="77777777" w:rsidR="00AF46B0" w:rsidRPr="00AF46B0" w:rsidRDefault="00AF46B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14:paraId="3121A00E" w14:textId="77777777" w:rsidR="00AF46B0" w:rsidRDefault="00AF46B0" w:rsidP="0074351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F46B0" w14:paraId="12FF9D7A" w14:textId="77777777" w:rsidTr="0088417D">
        <w:trPr>
          <w:trHeight w:val="312"/>
        </w:trPr>
        <w:tc>
          <w:tcPr>
            <w:tcW w:w="1844" w:type="dxa"/>
            <w:vMerge/>
          </w:tcPr>
          <w:p w14:paraId="6C8FB119" w14:textId="77777777" w:rsidR="00AF46B0" w:rsidRDefault="00AF46B0"/>
        </w:tc>
        <w:tc>
          <w:tcPr>
            <w:tcW w:w="1700" w:type="dxa"/>
            <w:vMerge w:val="restart"/>
          </w:tcPr>
          <w:p w14:paraId="0A3DCC51" w14:textId="77777777" w:rsid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Pr="00617324">
              <w:rPr>
                <w:b/>
                <w:sz w:val="20"/>
                <w:szCs w:val="20"/>
                <w:u w:val="single"/>
              </w:rPr>
              <w:t xml:space="preserve">of </w:t>
            </w:r>
            <w:r>
              <w:rPr>
                <w:sz w:val="20"/>
                <w:szCs w:val="20"/>
              </w:rPr>
              <w:t>learning</w:t>
            </w:r>
            <w:r w:rsidRPr="00743516">
              <w:rPr>
                <w:sz w:val="20"/>
                <w:szCs w:val="20"/>
              </w:rPr>
              <w:t xml:space="preserve">: </w:t>
            </w:r>
          </w:p>
          <w:p w14:paraId="07B6C5A7" w14:textId="7FD40721" w:rsidR="00AF46B0" w:rsidRPr="00743516" w:rsidRDefault="00AF46B0">
            <w:pPr>
              <w:rPr>
                <w:sz w:val="20"/>
                <w:szCs w:val="20"/>
              </w:rPr>
            </w:pPr>
            <w:r w:rsidRPr="00743516">
              <w:rPr>
                <w:sz w:val="20"/>
                <w:szCs w:val="20"/>
              </w:rPr>
              <w:t>(</w:t>
            </w:r>
            <w:proofErr w:type="gramStart"/>
            <w:r w:rsidRPr="00743516">
              <w:rPr>
                <w:sz w:val="20"/>
                <w:szCs w:val="20"/>
              </w:rPr>
              <w:t>end</w:t>
            </w:r>
            <w:proofErr w:type="gramEnd"/>
            <w:r w:rsidRPr="00743516">
              <w:rPr>
                <w:sz w:val="20"/>
                <w:szCs w:val="20"/>
              </w:rPr>
              <w:t xml:space="preserve"> of project)</w:t>
            </w:r>
          </w:p>
          <w:p w14:paraId="5F89F49B" w14:textId="77777777" w:rsidR="00AF46B0" w:rsidRDefault="00AF46B0" w:rsidP="00743516"/>
        </w:tc>
        <w:tc>
          <w:tcPr>
            <w:tcW w:w="2978" w:type="dxa"/>
            <w:gridSpan w:val="3"/>
            <w:tcBorders>
              <w:right w:val="nil"/>
            </w:tcBorders>
          </w:tcPr>
          <w:p w14:paraId="4A79C722" w14:textId="2E39012D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product with rubric:</w:t>
            </w:r>
          </w:p>
        </w:tc>
        <w:tc>
          <w:tcPr>
            <w:tcW w:w="390" w:type="dxa"/>
            <w:gridSpan w:val="2"/>
            <w:tcBorders>
              <w:right w:val="nil"/>
            </w:tcBorders>
          </w:tcPr>
          <w:p w14:paraId="3CD9419D" w14:textId="77777777" w:rsidR="00AF46B0" w:rsidRPr="00AF46B0" w:rsidRDefault="00AF46B0" w:rsidP="007435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858" w:type="dxa"/>
            <w:gridSpan w:val="7"/>
          </w:tcPr>
          <w:p w14:paraId="055C2CE6" w14:textId="1F9F5D0A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evaluation</w:t>
            </w:r>
          </w:p>
        </w:tc>
        <w:tc>
          <w:tcPr>
            <w:tcW w:w="429" w:type="dxa"/>
            <w:tcBorders>
              <w:left w:val="nil"/>
            </w:tcBorders>
          </w:tcPr>
          <w:p w14:paraId="3C333185" w14:textId="77777777" w:rsidR="00AF46B0" w:rsidRDefault="00AF46B0" w:rsidP="0074351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F46B0" w14:paraId="49D0F637" w14:textId="77777777" w:rsidTr="00AF46B0">
        <w:trPr>
          <w:trHeight w:val="365"/>
        </w:trPr>
        <w:tc>
          <w:tcPr>
            <w:tcW w:w="1844" w:type="dxa"/>
            <w:vMerge/>
          </w:tcPr>
          <w:p w14:paraId="734902D8" w14:textId="3637414F" w:rsidR="00AF46B0" w:rsidRDefault="00AF46B0"/>
        </w:tc>
        <w:tc>
          <w:tcPr>
            <w:tcW w:w="1700" w:type="dxa"/>
            <w:vMerge/>
          </w:tcPr>
          <w:p w14:paraId="52FF1B25" w14:textId="77777777" w:rsidR="00AF46B0" w:rsidRDefault="00AF46B0"/>
        </w:tc>
        <w:tc>
          <w:tcPr>
            <w:tcW w:w="2978" w:type="dxa"/>
            <w:gridSpan w:val="3"/>
            <w:tcBorders>
              <w:right w:val="nil"/>
            </w:tcBorders>
          </w:tcPr>
          <w:p w14:paraId="1FC12BE4" w14:textId="6E83AF8C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presentation with rubric</w:t>
            </w:r>
          </w:p>
        </w:tc>
        <w:tc>
          <w:tcPr>
            <w:tcW w:w="390" w:type="dxa"/>
            <w:gridSpan w:val="2"/>
            <w:tcBorders>
              <w:right w:val="nil"/>
            </w:tcBorders>
          </w:tcPr>
          <w:p w14:paraId="50BD8E50" w14:textId="77777777" w:rsidR="00AF46B0" w:rsidRPr="00AF46B0" w:rsidRDefault="00AF46B0" w:rsidP="007435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858" w:type="dxa"/>
            <w:gridSpan w:val="7"/>
          </w:tcPr>
          <w:p w14:paraId="6BC06A4B" w14:textId="212A4AC8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choice/short answer test</w:t>
            </w:r>
          </w:p>
        </w:tc>
        <w:tc>
          <w:tcPr>
            <w:tcW w:w="429" w:type="dxa"/>
            <w:tcBorders>
              <w:left w:val="nil"/>
            </w:tcBorders>
          </w:tcPr>
          <w:p w14:paraId="4FBABC27" w14:textId="77777777" w:rsidR="00AF46B0" w:rsidRDefault="00AF46B0" w:rsidP="0074351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F46B0" w14:paraId="20271B9E" w14:textId="77777777" w:rsidTr="00AF46B0">
        <w:trPr>
          <w:trHeight w:val="254"/>
        </w:trPr>
        <w:tc>
          <w:tcPr>
            <w:tcW w:w="1844" w:type="dxa"/>
            <w:vMerge/>
          </w:tcPr>
          <w:p w14:paraId="708271D8" w14:textId="77777777" w:rsidR="00AF46B0" w:rsidRDefault="00AF46B0"/>
        </w:tc>
        <w:tc>
          <w:tcPr>
            <w:tcW w:w="1700" w:type="dxa"/>
            <w:vMerge/>
          </w:tcPr>
          <w:p w14:paraId="575671D0" w14:textId="77777777" w:rsidR="00AF46B0" w:rsidRDefault="00AF46B0"/>
        </w:tc>
        <w:tc>
          <w:tcPr>
            <w:tcW w:w="2978" w:type="dxa"/>
            <w:gridSpan w:val="3"/>
            <w:tcBorders>
              <w:right w:val="nil"/>
            </w:tcBorders>
          </w:tcPr>
          <w:p w14:paraId="2A592CA1" w14:textId="4CF28658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test</w:t>
            </w:r>
          </w:p>
        </w:tc>
        <w:tc>
          <w:tcPr>
            <w:tcW w:w="390" w:type="dxa"/>
            <w:gridSpan w:val="2"/>
            <w:tcBorders>
              <w:right w:val="nil"/>
            </w:tcBorders>
          </w:tcPr>
          <w:p w14:paraId="3A11DDD4" w14:textId="77777777" w:rsidR="00AF46B0" w:rsidRPr="00AF46B0" w:rsidRDefault="00AF46B0" w:rsidP="007435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right w:val="nil"/>
            </w:tcBorders>
          </w:tcPr>
          <w:p w14:paraId="5A77D07A" w14:textId="0F18BACF" w:rsidR="00AF46B0" w:rsidRPr="00AF46B0" w:rsidRDefault="00AF4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570" w:type="dxa"/>
            <w:gridSpan w:val="5"/>
            <w:tcBorders>
              <w:left w:val="nil"/>
            </w:tcBorders>
          </w:tcPr>
          <w:p w14:paraId="4185B695" w14:textId="77777777" w:rsidR="00AF46B0" w:rsidRPr="00AF46B0" w:rsidRDefault="00AF46B0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14:paraId="41BA38F0" w14:textId="77777777" w:rsidR="00AF46B0" w:rsidRDefault="00AF46B0" w:rsidP="0074351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743516" w14:paraId="4BB8075D" w14:textId="77777777" w:rsidTr="00AF46B0">
        <w:tc>
          <w:tcPr>
            <w:tcW w:w="1844" w:type="dxa"/>
            <w:shd w:val="clear" w:color="auto" w:fill="4BACC6" w:themeFill="accent5"/>
          </w:tcPr>
          <w:p w14:paraId="175B3A5E" w14:textId="77777777" w:rsidR="00743516" w:rsidRPr="00F8140A" w:rsidRDefault="0074351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4BACC6" w:themeFill="accent5"/>
          </w:tcPr>
          <w:p w14:paraId="21DAE3F2" w14:textId="77777777" w:rsidR="00743516" w:rsidRPr="00F8140A" w:rsidRDefault="00743516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3"/>
            <w:shd w:val="clear" w:color="auto" w:fill="4BACC6" w:themeFill="accent5"/>
          </w:tcPr>
          <w:p w14:paraId="65676C71" w14:textId="77777777" w:rsidR="00743516" w:rsidRPr="00F8140A" w:rsidRDefault="00743516">
            <w:pPr>
              <w:rPr>
                <w:sz w:val="12"/>
                <w:szCs w:val="12"/>
              </w:rPr>
            </w:pPr>
          </w:p>
        </w:tc>
      </w:tr>
      <w:tr w:rsidR="00587003" w14:paraId="0D1E3985" w14:textId="77777777" w:rsidTr="0088417D">
        <w:trPr>
          <w:trHeight w:val="204"/>
        </w:trPr>
        <w:tc>
          <w:tcPr>
            <w:tcW w:w="1844" w:type="dxa"/>
            <w:vMerge w:val="restart"/>
          </w:tcPr>
          <w:p w14:paraId="6DFF4C3B" w14:textId="77777777" w:rsidR="00587003" w:rsidRDefault="00587003">
            <w:r>
              <w:t>Reflection methods:</w:t>
            </w:r>
          </w:p>
        </w:tc>
        <w:tc>
          <w:tcPr>
            <w:tcW w:w="1700" w:type="dxa"/>
            <w:vMerge w:val="restart"/>
          </w:tcPr>
          <w:p w14:paraId="761C5E47" w14:textId="77777777" w:rsidR="00587003" w:rsidRPr="00743516" w:rsidRDefault="00587003">
            <w:pPr>
              <w:rPr>
                <w:sz w:val="20"/>
                <w:szCs w:val="20"/>
              </w:rPr>
            </w:pPr>
            <w:r w:rsidRPr="00743516">
              <w:rPr>
                <w:sz w:val="20"/>
                <w:szCs w:val="20"/>
              </w:rPr>
              <w:t>(</w:t>
            </w:r>
            <w:proofErr w:type="gramStart"/>
            <w:r w:rsidRPr="00743516">
              <w:rPr>
                <w:sz w:val="20"/>
                <w:szCs w:val="20"/>
              </w:rPr>
              <w:t>check</w:t>
            </w:r>
            <w:proofErr w:type="gramEnd"/>
            <w:r w:rsidRPr="00743516">
              <w:rPr>
                <w:sz w:val="20"/>
                <w:szCs w:val="20"/>
              </w:rPr>
              <w:t xml:space="preserve"> all that will be used)</w:t>
            </w:r>
          </w:p>
        </w:tc>
        <w:tc>
          <w:tcPr>
            <w:tcW w:w="2978" w:type="dxa"/>
            <w:gridSpan w:val="3"/>
          </w:tcPr>
          <w:p w14:paraId="3959CAE5" w14:textId="2C9227C0" w:rsidR="00587003" w:rsidRPr="00587003" w:rsidRDefault="00587003">
            <w:pPr>
              <w:rPr>
                <w:sz w:val="20"/>
                <w:szCs w:val="20"/>
              </w:rPr>
            </w:pPr>
            <w:r w:rsidRPr="00587003">
              <w:rPr>
                <w:sz w:val="20"/>
                <w:szCs w:val="20"/>
              </w:rPr>
              <w:t>Journal/Learning log/Blog</w:t>
            </w:r>
          </w:p>
        </w:tc>
        <w:tc>
          <w:tcPr>
            <w:tcW w:w="390" w:type="dxa"/>
            <w:gridSpan w:val="2"/>
          </w:tcPr>
          <w:p w14:paraId="44C98BD5" w14:textId="77777777" w:rsidR="00587003" w:rsidRPr="00587003" w:rsidRDefault="00587003" w:rsidP="005870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858" w:type="dxa"/>
            <w:gridSpan w:val="7"/>
          </w:tcPr>
          <w:p w14:paraId="03063FA7" w14:textId="709FB35A" w:rsidR="00587003" w:rsidRPr="00587003" w:rsidRDefault="00587003">
            <w:pPr>
              <w:rPr>
                <w:sz w:val="20"/>
                <w:szCs w:val="20"/>
              </w:rPr>
            </w:pPr>
            <w:r w:rsidRPr="00587003">
              <w:rPr>
                <w:sz w:val="20"/>
                <w:szCs w:val="20"/>
              </w:rPr>
              <w:t>Focus group</w:t>
            </w:r>
          </w:p>
        </w:tc>
        <w:tc>
          <w:tcPr>
            <w:tcW w:w="429" w:type="dxa"/>
          </w:tcPr>
          <w:p w14:paraId="21C491E8" w14:textId="77777777" w:rsidR="00587003" w:rsidRDefault="00587003" w:rsidP="00587003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587003" w14:paraId="1E8FC606" w14:textId="77777777" w:rsidTr="0088417D">
        <w:trPr>
          <w:trHeight w:val="208"/>
        </w:trPr>
        <w:tc>
          <w:tcPr>
            <w:tcW w:w="1844" w:type="dxa"/>
            <w:vMerge/>
          </w:tcPr>
          <w:p w14:paraId="7136415A" w14:textId="77777777" w:rsidR="00587003" w:rsidRDefault="00587003"/>
        </w:tc>
        <w:tc>
          <w:tcPr>
            <w:tcW w:w="1700" w:type="dxa"/>
            <w:vMerge/>
          </w:tcPr>
          <w:p w14:paraId="49760D4F" w14:textId="77777777" w:rsidR="00587003" w:rsidRPr="00743516" w:rsidRDefault="0058700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14:paraId="50E97407" w14:textId="7E0BB156" w:rsidR="00587003" w:rsidRPr="00587003" w:rsidRDefault="00587003">
            <w:pPr>
              <w:rPr>
                <w:sz w:val="20"/>
                <w:szCs w:val="20"/>
              </w:rPr>
            </w:pPr>
            <w:r w:rsidRPr="00587003">
              <w:rPr>
                <w:sz w:val="20"/>
                <w:szCs w:val="20"/>
              </w:rPr>
              <w:t>Whole-class discussion</w:t>
            </w:r>
          </w:p>
        </w:tc>
        <w:tc>
          <w:tcPr>
            <w:tcW w:w="390" w:type="dxa"/>
            <w:gridSpan w:val="2"/>
          </w:tcPr>
          <w:p w14:paraId="271512B3" w14:textId="77777777" w:rsidR="00587003" w:rsidRPr="00587003" w:rsidRDefault="00587003" w:rsidP="005870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858" w:type="dxa"/>
            <w:gridSpan w:val="7"/>
          </w:tcPr>
          <w:p w14:paraId="6E7B34EA" w14:textId="39B07417" w:rsidR="00587003" w:rsidRPr="00587003" w:rsidRDefault="00587003">
            <w:pPr>
              <w:rPr>
                <w:sz w:val="20"/>
                <w:szCs w:val="20"/>
              </w:rPr>
            </w:pPr>
            <w:r w:rsidRPr="00587003">
              <w:rPr>
                <w:sz w:val="20"/>
                <w:szCs w:val="20"/>
              </w:rPr>
              <w:t>Fishbowl discussions</w:t>
            </w:r>
          </w:p>
        </w:tc>
        <w:tc>
          <w:tcPr>
            <w:tcW w:w="429" w:type="dxa"/>
          </w:tcPr>
          <w:p w14:paraId="07A9F7B0" w14:textId="77777777" w:rsidR="00587003" w:rsidRDefault="00587003" w:rsidP="00587003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587003" w14:paraId="507AE11E" w14:textId="77777777" w:rsidTr="0088417D">
        <w:trPr>
          <w:trHeight w:val="102"/>
        </w:trPr>
        <w:tc>
          <w:tcPr>
            <w:tcW w:w="1844" w:type="dxa"/>
            <w:vMerge/>
          </w:tcPr>
          <w:p w14:paraId="3C7FBA98" w14:textId="77777777" w:rsidR="00587003" w:rsidRDefault="00587003"/>
        </w:tc>
        <w:tc>
          <w:tcPr>
            <w:tcW w:w="1700" w:type="dxa"/>
            <w:vMerge/>
          </w:tcPr>
          <w:p w14:paraId="0B262A12" w14:textId="77777777" w:rsidR="00587003" w:rsidRPr="00743516" w:rsidRDefault="0058700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14:paraId="5228A7A4" w14:textId="219F201D" w:rsidR="00587003" w:rsidRPr="00587003" w:rsidRDefault="00587003">
            <w:pPr>
              <w:rPr>
                <w:sz w:val="20"/>
                <w:szCs w:val="20"/>
              </w:rPr>
            </w:pPr>
            <w:r w:rsidRPr="00587003">
              <w:rPr>
                <w:sz w:val="20"/>
                <w:szCs w:val="20"/>
              </w:rPr>
              <w:t>Survey</w:t>
            </w:r>
          </w:p>
        </w:tc>
        <w:tc>
          <w:tcPr>
            <w:tcW w:w="390" w:type="dxa"/>
            <w:gridSpan w:val="2"/>
          </w:tcPr>
          <w:p w14:paraId="7CB413C5" w14:textId="77777777" w:rsidR="00587003" w:rsidRPr="00587003" w:rsidRDefault="00587003" w:rsidP="005870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858" w:type="dxa"/>
            <w:gridSpan w:val="7"/>
          </w:tcPr>
          <w:p w14:paraId="23675A90" w14:textId="41625B84" w:rsidR="00587003" w:rsidRPr="00587003" w:rsidRDefault="00587003">
            <w:pPr>
              <w:rPr>
                <w:sz w:val="20"/>
                <w:szCs w:val="20"/>
              </w:rPr>
            </w:pPr>
            <w:r w:rsidRPr="00587003"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429" w:type="dxa"/>
          </w:tcPr>
          <w:p w14:paraId="4F0A12AA" w14:textId="77777777" w:rsidR="00587003" w:rsidRDefault="00587003" w:rsidP="00587003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5B914B54" w14:textId="77777777" w:rsidR="00B9351A" w:rsidRDefault="00B9351A"/>
    <w:sectPr w:rsidR="00B9351A" w:rsidSect="00FE26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C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A9B32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616E15"/>
    <w:multiLevelType w:val="hybridMultilevel"/>
    <w:tmpl w:val="5E6A5C54"/>
    <w:lvl w:ilvl="0" w:tplc="17407AE0">
      <w:start w:val="1"/>
      <w:numFmt w:val="bullet"/>
      <w:lvlText w:val="o"/>
      <w:lvlJc w:val="left"/>
      <w:pPr>
        <w:ind w:left="380" w:hanging="38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5E2D2C05"/>
    <w:multiLevelType w:val="hybridMultilevel"/>
    <w:tmpl w:val="E522EA46"/>
    <w:lvl w:ilvl="0" w:tplc="17407AE0">
      <w:start w:val="1"/>
      <w:numFmt w:val="bullet"/>
      <w:lvlText w:val="o"/>
      <w:lvlJc w:val="left"/>
      <w:pPr>
        <w:ind w:left="380" w:hanging="38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9D"/>
    <w:rsid w:val="000436A3"/>
    <w:rsid w:val="001309C9"/>
    <w:rsid w:val="00260006"/>
    <w:rsid w:val="002C413C"/>
    <w:rsid w:val="00314768"/>
    <w:rsid w:val="00587003"/>
    <w:rsid w:val="005C2965"/>
    <w:rsid w:val="00617324"/>
    <w:rsid w:val="006853DD"/>
    <w:rsid w:val="00743516"/>
    <w:rsid w:val="007F3A6A"/>
    <w:rsid w:val="00835B10"/>
    <w:rsid w:val="0088417D"/>
    <w:rsid w:val="009F7B9C"/>
    <w:rsid w:val="00A67F88"/>
    <w:rsid w:val="00A90AE6"/>
    <w:rsid w:val="00AF46B0"/>
    <w:rsid w:val="00B25ACC"/>
    <w:rsid w:val="00B9351A"/>
    <w:rsid w:val="00C25961"/>
    <w:rsid w:val="00C657BA"/>
    <w:rsid w:val="00CC0C2F"/>
    <w:rsid w:val="00D23EA9"/>
    <w:rsid w:val="00DB64B4"/>
    <w:rsid w:val="00DB6612"/>
    <w:rsid w:val="00DD5468"/>
    <w:rsid w:val="00F8140A"/>
    <w:rsid w:val="00FD5167"/>
    <w:rsid w:val="00FE269D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71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qFormat/>
    <w:rsid w:val="00835B10"/>
    <w:pPr>
      <w:spacing w:after="200"/>
    </w:pPr>
    <w:rPr>
      <w:color w:val="31849B" w:themeColor="accent5" w:themeShade="BF"/>
      <w:sz w:val="32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B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B10"/>
  </w:style>
  <w:style w:type="table" w:styleId="TableGrid">
    <w:name w:val="Table Grid"/>
    <w:basedOn w:val="TableNormal"/>
    <w:uiPriority w:val="59"/>
    <w:rsid w:val="00FE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qFormat/>
    <w:rsid w:val="00835B10"/>
    <w:pPr>
      <w:spacing w:after="200"/>
    </w:pPr>
    <w:rPr>
      <w:color w:val="31849B" w:themeColor="accent5" w:themeShade="BF"/>
      <w:sz w:val="32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B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B10"/>
  </w:style>
  <w:style w:type="table" w:styleId="TableGrid">
    <w:name w:val="Table Grid"/>
    <w:basedOn w:val="TableNormal"/>
    <w:uiPriority w:val="59"/>
    <w:rsid w:val="00FE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Hewes</dc:creator>
  <cp:keywords/>
  <dc:description/>
  <cp:lastModifiedBy>Bianca Hewes</cp:lastModifiedBy>
  <cp:revision>4</cp:revision>
  <cp:lastPrinted>2015-01-26T08:16:00Z</cp:lastPrinted>
  <dcterms:created xsi:type="dcterms:W3CDTF">2015-01-26T08:16:00Z</dcterms:created>
  <dcterms:modified xsi:type="dcterms:W3CDTF">2015-02-02T10:33:00Z</dcterms:modified>
</cp:coreProperties>
</file>